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349CC3E5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0C292F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0C292F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3A3FA80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ou 1b,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 (</w:t>
            </w:r>
            <w:r w:rsidR="00AB51D8" w:rsidRPr="000C292F">
              <w:rPr>
                <w:rFonts w:ascii="Times New Roman" w:hAnsi="Times New Roman"/>
                <w:b/>
                <w:bCs/>
              </w:rPr>
              <w:t>10g</w:t>
            </w:r>
            <w:r w:rsidR="004551AA" w:rsidRPr="000C292F">
              <w:rPr>
                <w:rFonts w:ascii="Times New Roman" w:hAnsi="Times New Roman"/>
                <w:b/>
                <w:bCs/>
              </w:rPr>
              <w:t>)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6053E2">
              <w:rPr>
                <w:rFonts w:ascii="Times New Roman" w:hAnsi="Times New Roman"/>
                <w:b/>
                <w:bCs/>
                <w:lang w:val="ro-RO"/>
              </w:rPr>
              <w:t>rosie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3591B74E" w:rsidR="00224013" w:rsidRPr="000C292F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0C292F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374166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D85D7A"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="003930FE" w:rsidRPr="000C292F">
              <w:rPr>
                <w:rFonts w:ascii="Times New Roman" w:hAnsi="Times New Roman"/>
                <w:b/>
                <w:bCs/>
              </w:rPr>
              <w:t>35</w:t>
            </w:r>
            <w:r w:rsidR="00AA11BB" w:rsidRPr="000C292F">
              <w:rPr>
                <w:rFonts w:ascii="Times New Roman" w:hAnsi="Times New Roman"/>
                <w:b/>
                <w:bCs/>
              </w:rPr>
              <w:t>0</w:t>
            </w:r>
            <w:r w:rsidR="00287EE2" w:rsidRPr="000C292F">
              <w:rPr>
                <w:rFonts w:ascii="Times New Roman" w:hAnsi="Times New Roman"/>
                <w:b/>
                <w:bCs/>
              </w:rPr>
              <w:t>g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B28A7"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b,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215BD0E5" w:rsidR="008159AB" w:rsidRPr="000C292F" w:rsidRDefault="00A0221A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branza telemea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7E7F72C9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banana 1b,branza vaci 150g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40D81F02" w:rsidR="00224013" w:rsidRPr="000C292F" w:rsidRDefault="00D8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25BCCAE7" w:rsidR="008159AB" w:rsidRPr="000C292F" w:rsidRDefault="00A0221A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                                                       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094F01F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 (</w:t>
            </w:r>
            <w:r w:rsidR="00AB51D8" w:rsidRPr="000C292F">
              <w:rPr>
                <w:rFonts w:ascii="Times New Roman" w:hAnsi="Times New Roman"/>
                <w:b/>
                <w:bCs/>
              </w:rPr>
              <w:t>10g</w:t>
            </w:r>
            <w:r w:rsidR="004551AA" w:rsidRPr="000C292F">
              <w:rPr>
                <w:rFonts w:ascii="Times New Roman" w:hAnsi="Times New Roman"/>
                <w:b/>
                <w:bCs/>
              </w:rPr>
              <w:t>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1900E91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Cartofi gratinati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B17BEA" w:rsidRPr="000C292F">
              <w:rPr>
                <w:rFonts w:ascii="Times New Roman" w:hAnsi="Times New Roman"/>
                <w:b/>
                <w:bCs/>
              </w:rPr>
              <w:t>mar 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53609DCB" w:rsidR="00224013" w:rsidRPr="000C292F" w:rsidRDefault="00A02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Fagaras 1b, ou 1b, biscuiti 50g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24C52596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2b(</w:t>
            </w:r>
            <w:r w:rsidR="00470865" w:rsidRPr="000C292F">
              <w:rPr>
                <w:rFonts w:ascii="Times New Roman" w:hAnsi="Times New Roman"/>
                <w:b/>
                <w:bCs/>
              </w:rPr>
              <w:t>2</w:t>
            </w:r>
            <w:r w:rsidR="009B0CE2" w:rsidRPr="000C292F">
              <w:rPr>
                <w:rFonts w:ascii="Times New Roman" w:hAnsi="Times New Roman"/>
                <w:b/>
                <w:bCs/>
              </w:rPr>
              <w:t>0g</w:t>
            </w:r>
            <w:r w:rsidR="004551AA" w:rsidRPr="000C292F">
              <w:rPr>
                <w:rFonts w:ascii="Times New Roman" w:hAnsi="Times New Roman"/>
                <w:b/>
                <w:bCs/>
              </w:rPr>
              <w:t>)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="005D2CF6" w:rsidRPr="000C292F">
              <w:rPr>
                <w:rFonts w:ascii="Times New Roman" w:hAnsi="Times New Roman"/>
                <w:b/>
                <w:bCs/>
              </w:rPr>
              <w:t>cascaval 50g,</w:t>
            </w:r>
            <w:r w:rsidR="000A7E86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0A7E86" w:rsidRPr="000C292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637C83" w:rsidRPr="000C292F">
              <w:rPr>
                <w:rFonts w:ascii="Times New Roman" w:hAnsi="Times New Roman"/>
                <w:b/>
                <w:bCs/>
                <w:lang w:val="ro-RO"/>
              </w:rPr>
              <w:t>astraveti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A5C9090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DC6AEB" w:rsidRPr="000C292F">
              <w:rPr>
                <w:rFonts w:ascii="Times New Roman" w:hAnsi="Times New Roman"/>
                <w:b/>
                <w:bCs/>
              </w:rPr>
              <w:t>Cartofi gratinati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3930FE" w:rsidRPr="000C292F">
              <w:rPr>
                <w:rFonts w:ascii="Times New Roman" w:hAnsi="Times New Roman"/>
                <w:b/>
                <w:bCs/>
              </w:rPr>
              <w:t>35</w:t>
            </w:r>
            <w:r w:rsidRPr="000C292F">
              <w:rPr>
                <w:rFonts w:ascii="Times New Roman" w:hAnsi="Times New Roman"/>
                <w:b/>
                <w:bCs/>
              </w:rPr>
              <w:t>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930FE" w:rsidRPr="000C292F">
              <w:rPr>
                <w:rFonts w:ascii="Times New Roman" w:hAnsi="Times New Roman"/>
                <w:b/>
                <w:bCs/>
                <w:lang w:val="ro-RO"/>
              </w:rPr>
              <w:t>iaurt cu fructe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1b,cal-950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1B1691EA" w:rsidR="00224013" w:rsidRPr="000C292F" w:rsidRDefault="00A0221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br Fagaras 1b, </w:t>
            </w:r>
            <w:r>
              <w:rPr>
                <w:rFonts w:ascii="Times New Roman" w:hAnsi="Times New Roman"/>
                <w:b/>
                <w:bCs/>
                <w:lang w:val="ro-RO"/>
              </w:rPr>
              <w:t>unt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1b,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662CCC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unt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  <w:lang w:val="ro-RO"/>
              </w:rPr>
              <w:t>2b(</w:t>
            </w:r>
            <w:r w:rsidR="00470865" w:rsidRPr="000C292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="004551AA" w:rsidRPr="000C292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="005D2CF6" w:rsidRPr="000C292F">
              <w:rPr>
                <w:rFonts w:ascii="Times New Roman" w:hAnsi="Times New Roman"/>
                <w:b/>
                <w:bCs/>
              </w:rPr>
              <w:t>,cascaval 50g,</w:t>
            </w:r>
            <w:r w:rsidR="00637C83" w:rsidRPr="000C292F">
              <w:rPr>
                <w:rFonts w:ascii="Times New Roman" w:hAnsi="Times New Roman"/>
                <w:b/>
                <w:bCs/>
                <w:lang w:val="ro-RO"/>
              </w:rPr>
              <w:t>castraveti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1691AA9A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0C292F">
              <w:rPr>
                <w:rFonts w:ascii="Times New Roman" w:hAnsi="Times New Roman"/>
                <w:b/>
                <w:bCs/>
              </w:rPr>
              <w:t>300g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Cartofi gratinati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930FE" w:rsidRPr="000C292F">
              <w:rPr>
                <w:rFonts w:ascii="Times New Roman" w:hAnsi="Times New Roman"/>
                <w:b/>
                <w:bCs/>
                <w:lang w:val="ro-RO"/>
              </w:rPr>
              <w:t>iaurt cu fructe</w:t>
            </w:r>
            <w:r w:rsidR="008A4422" w:rsidRPr="000C292F">
              <w:rPr>
                <w:rFonts w:ascii="Times New Roman" w:hAnsi="Times New Roman"/>
                <w:b/>
                <w:bCs/>
              </w:rPr>
              <w:t xml:space="preserve"> 1b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5FE69053" w:rsidR="00224013" w:rsidRPr="000C292F" w:rsidRDefault="00A0221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Parizer 100g, br Fagaras 1b, </w:t>
            </w:r>
            <w:r>
              <w:rPr>
                <w:rFonts w:ascii="Times New Roman" w:hAnsi="Times New Roman"/>
                <w:b/>
                <w:bCs/>
                <w:lang w:val="ro-RO"/>
              </w:rPr>
              <w:t>unt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1b,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7019E35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brânză topită 2b,ou 1b,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 (10g),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D0CCF0B" w:rsidR="00224013" w:rsidRPr="000C292F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0C292F">
              <w:rPr>
                <w:rFonts w:ascii="Times New Roman" w:hAnsi="Times New Roman"/>
                <w:b/>
                <w:bCs/>
              </w:rPr>
              <w:t>300g</w:t>
            </w:r>
            <w:r w:rsidR="00CC2B9C"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artofi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gratinati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350g</w:t>
            </w:r>
            <w:r w:rsidR="00025807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930FE" w:rsidRPr="000C292F">
              <w:rPr>
                <w:rFonts w:ascii="Times New Roman" w:hAnsi="Times New Roman"/>
                <w:b/>
                <w:bCs/>
                <w:lang w:val="ro-RO"/>
              </w:rPr>
              <w:t>iaurt cu fructe</w:t>
            </w:r>
            <w:r w:rsidR="008A4422" w:rsidRPr="000C292F">
              <w:rPr>
                <w:rFonts w:ascii="Times New Roman" w:hAnsi="Times New Roman"/>
                <w:b/>
                <w:bCs/>
              </w:rPr>
              <w:t xml:space="preserve"> 1b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2AD6FCB2" w:rsidR="00224013" w:rsidRPr="000C292F" w:rsidRDefault="00A0221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Fagaras 1b, ou 1b, biscuiti 50g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6B567BF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300g,gem 30g,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brânză topită 2b, </w:t>
            </w:r>
            <w:r w:rsidRPr="000C292F">
              <w:rPr>
                <w:rFonts w:ascii="Times New Roman" w:hAnsi="Times New Roman"/>
                <w:b/>
                <w:bCs/>
              </w:rPr>
              <w:t>unt 10g (1b),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,250ml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A8FDA3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Cartofi gratinati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>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3930FE" w:rsidRPr="000C292F">
              <w:rPr>
                <w:rFonts w:ascii="Times New Roman" w:hAnsi="Times New Roman"/>
                <w:b/>
                <w:bCs/>
              </w:rPr>
              <w:t>iaurt cu fructe</w:t>
            </w:r>
            <w:r w:rsidRPr="000C292F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308346B9" w:rsidR="001A67BE" w:rsidRPr="000C292F" w:rsidRDefault="00A0221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Fagaras 1b, ou 1b, biscuiti 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173000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300g,gem 30g, 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.vaci 50g</w:t>
            </w:r>
            <w:r w:rsidRPr="000C292F">
              <w:rPr>
                <w:rFonts w:ascii="Times New Roman" w:hAnsi="Times New Roman"/>
                <w:b/>
                <w:bCs/>
              </w:rPr>
              <w:t>, unt 1b(10g), c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astraveti 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ACF6C4E" w:rsidR="001A67BE" w:rsidRPr="000C292F" w:rsidRDefault="00DC6AE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Supa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orez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Cartofi gratinati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3930FE" w:rsidRPr="000C292F">
              <w:rPr>
                <w:rFonts w:ascii="Times New Roman" w:hAnsi="Times New Roman"/>
                <w:b/>
                <w:bCs/>
              </w:rPr>
              <w:t>iaurt cu fructe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 1b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2F62F9E1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 si smantana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7AE14A0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(20g, 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cascaval 50g,castraveti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D9710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Ciorba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 xml:space="preserve"> 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DC6AE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0221A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A0221A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A0221A"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="00A0221A"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, 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7D21AEFE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Fagaras 1b, ou 1b, biscuiti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7032293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(20g), </w:t>
            </w:r>
            <w:r w:rsidR="0048007D" w:rsidRPr="000C292F">
              <w:rPr>
                <w:rFonts w:ascii="Times New Roman" w:hAnsi="Times New Roman"/>
                <w:b/>
                <w:bCs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</w:rPr>
              <w:t>,cascaval 50g,castraveti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2EB721E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A0221A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A0221A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A0221A"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="00A0221A"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7F7DB8D4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Fagaras 1b, ou 1b, biscuiti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76468E4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unt 2b (20g)</w:t>
            </w:r>
            <w:r w:rsidR="002F3D51" w:rsidRPr="000C292F">
              <w:rPr>
                <w:rFonts w:ascii="Times New Roman" w:hAnsi="Times New Roman"/>
                <w:b/>
                <w:bCs/>
              </w:rPr>
              <w:t>-</w:t>
            </w:r>
            <w:r w:rsidR="0048007D" w:rsidRPr="000C292F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cascaval 50g,castraveti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03EE982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de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300g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A0221A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A0221A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A0221A"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="00A0221A" w:rsidRPr="000C292F">
              <w:rPr>
                <w:rFonts w:ascii="Times New Roman" w:hAnsi="Times New Roman"/>
                <w:b/>
                <w:bCs/>
              </w:rPr>
              <w:t>350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g , 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43DC6FB" w:rsidR="001A67BE" w:rsidRPr="000C292F" w:rsidRDefault="005D5C2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 100g, br Fagaras 1b, ou 1b, biscuiti 50g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32E436B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A0221A">
              <w:rPr>
                <w:rFonts w:ascii="Times New Roman" w:hAnsi="Times New Roman"/>
                <w:b/>
                <w:bCs/>
                <w:lang w:val="ro-RO"/>
              </w:rPr>
              <w:t xml:space="preserve">garntura de orez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castraveti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7E891D5E" w:rsidR="001A67BE" w:rsidRPr="0054512D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clementina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>
              <w:rPr>
                <w:rFonts w:ascii="Times New Roman" w:hAnsi="Times New Roman"/>
                <w:b/>
                <w:bCs/>
                <w:lang w:val="ro-RO"/>
              </w:rPr>
              <w:t>, cal 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6B53CFA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>mancare de 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 gris cu lapte ,250g,cal-800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castraveti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CF151EF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673987B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Friptura de pui cu </w:t>
            </w:r>
            <w:r w:rsidR="0054512D">
              <w:rPr>
                <w:rFonts w:ascii="Times New Roman" w:hAnsi="Times New Roman"/>
                <w:b/>
                <w:bCs/>
              </w:rPr>
              <w:t>mancare de mazare</w:t>
            </w:r>
            <w:r w:rsidRPr="000C292F">
              <w:rPr>
                <w:rFonts w:ascii="Times New Roman" w:hAnsi="Times New Roman"/>
                <w:b/>
                <w:bCs/>
              </w:rPr>
              <w:t xml:space="preserve"> 300g,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castraveti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9906C52" w:rsidR="001A67BE" w:rsidRPr="000C292F" w:rsidRDefault="0054512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piure de cartofi </w:t>
            </w:r>
            <w:r w:rsidRPr="000C292F">
              <w:rPr>
                <w:rFonts w:ascii="Times New Roman" w:hAnsi="Times New Roman"/>
                <w:b/>
                <w:bCs/>
              </w:rPr>
              <w:t>350g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2127CB5D" w:rsidR="001A67BE" w:rsidRPr="000C292F" w:rsidRDefault="00A0221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branza telemea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5C21" w14:textId="77777777" w:rsidR="00947D65" w:rsidRDefault="00947D65" w:rsidP="001A45E3">
      <w:pPr>
        <w:spacing w:after="0" w:line="240" w:lineRule="auto"/>
      </w:pPr>
      <w:r>
        <w:separator/>
      </w:r>
    </w:p>
  </w:endnote>
  <w:endnote w:type="continuationSeparator" w:id="0">
    <w:p w14:paraId="5D63B900" w14:textId="77777777" w:rsidR="00947D65" w:rsidRDefault="00947D65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1AAF" w14:textId="77777777" w:rsidR="00947D65" w:rsidRDefault="00947D65" w:rsidP="001A45E3">
      <w:pPr>
        <w:spacing w:after="0" w:line="240" w:lineRule="auto"/>
      </w:pPr>
      <w:r>
        <w:separator/>
      </w:r>
    </w:p>
  </w:footnote>
  <w:footnote w:type="continuationSeparator" w:id="0">
    <w:p w14:paraId="63018BE7" w14:textId="77777777" w:rsidR="00947D65" w:rsidRDefault="00947D65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5C2B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24799"/>
    <w:rsid w:val="006279DA"/>
    <w:rsid w:val="00631477"/>
    <w:rsid w:val="00632B20"/>
    <w:rsid w:val="00637606"/>
    <w:rsid w:val="00637C83"/>
    <w:rsid w:val="00640C46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47D65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221A"/>
    <w:rsid w:val="00A0502F"/>
    <w:rsid w:val="00A061F1"/>
    <w:rsid w:val="00A06B38"/>
    <w:rsid w:val="00A07ABB"/>
    <w:rsid w:val="00A1183C"/>
    <w:rsid w:val="00A12906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85</cp:revision>
  <cp:lastPrinted>2026-05-07T08:12:00Z</cp:lastPrinted>
  <dcterms:created xsi:type="dcterms:W3CDTF">2025-07-12T18:16:00Z</dcterms:created>
  <dcterms:modified xsi:type="dcterms:W3CDTF">2026-05-11T10:09:00Z</dcterms:modified>
</cp:coreProperties>
</file>